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F441" w14:textId="77777777" w:rsidR="00861B21" w:rsidRDefault="00861B21" w:rsidP="00861B21">
      <w:r>
        <w:t>How was your experience with this project/process?</w:t>
      </w:r>
    </w:p>
    <w:p w14:paraId="34986B55" w14:textId="77777777" w:rsidR="00861B21" w:rsidRDefault="00861B21" w:rsidP="00861B21">
      <w:r>
        <w:t>What were your expectations with collaborating with the Penn team?</w:t>
      </w:r>
    </w:p>
    <w:p w14:paraId="565A702C" w14:textId="77777777" w:rsidR="00861B21" w:rsidRDefault="00861B21" w:rsidP="00861B21">
      <w:r>
        <w:t>Why did you want to do this with us?</w:t>
      </w:r>
    </w:p>
    <w:p w14:paraId="668E2F15" w14:textId="77777777" w:rsidR="00861B21" w:rsidRDefault="00861B21" w:rsidP="00861B21">
      <w:r>
        <w:t>Was there anything that afforded her trust with our team and our involvement in her classroom? Was it anything about the instructor communications?</w:t>
      </w:r>
    </w:p>
    <w:p w14:paraId="77B1366E" w14:textId="77777777" w:rsidR="00861B21" w:rsidRDefault="00861B21" w:rsidP="00861B21">
      <w:r>
        <w:t>Do you think these expectations were met? How did this these expectations change?</w:t>
      </w:r>
    </w:p>
    <w:p w14:paraId="64821930" w14:textId="77777777" w:rsidR="00861B21" w:rsidRDefault="00861B21" w:rsidP="00861B21">
      <w:r>
        <w:t>What do you think went well and what didn’t?</w:t>
      </w:r>
    </w:p>
    <w:p w14:paraId="6E0D309C" w14:textId="780C8FBE" w:rsidR="00861B21" w:rsidRDefault="00861B21" w:rsidP="00861B21">
      <w:r>
        <w:t xml:space="preserve">You know how the students were before this experience and after </w:t>
      </w:r>
      <w:r>
        <w:t>these experiences</w:t>
      </w:r>
      <w:r>
        <w:t>, what did you notice/learn about the students?</w:t>
      </w:r>
    </w:p>
    <w:p w14:paraId="0B0EB946" w14:textId="77777777" w:rsidR="00861B21" w:rsidRDefault="00861B21" w:rsidP="00861B21">
      <w:r>
        <w:t>Was there any information (e.g., about the students or about the context of the class) that you wish the Penn team would have had access to, or thought would’ve benefited from, prior to starting this process?</w:t>
      </w:r>
    </w:p>
    <w:p w14:paraId="4EE67BC9" w14:textId="77777777" w:rsidR="00861B21" w:rsidRDefault="00861B21" w:rsidP="00861B21">
      <w:r>
        <w:t>How did you see your role within the project?</w:t>
      </w:r>
    </w:p>
    <w:p w14:paraId="7B27A130" w14:textId="77777777" w:rsidR="00861B21" w:rsidRDefault="00861B21" w:rsidP="00861B21">
      <w:r>
        <w:t>What might you have done differently, knowing what you know now?</w:t>
      </w:r>
    </w:p>
    <w:p w14:paraId="3A5FA01B" w14:textId="77777777" w:rsidR="00861B21" w:rsidRDefault="00861B21" w:rsidP="00861B21">
      <w:r>
        <w:t>Do you think this experience shifts the way you teach in the future?</w:t>
      </w:r>
    </w:p>
    <w:p w14:paraId="018DF46B" w14:textId="77777777" w:rsidR="00861B21" w:rsidRDefault="00861B21" w:rsidP="00861B21">
      <w:r>
        <w:t>What did you learn from this experience?</w:t>
      </w:r>
    </w:p>
    <w:p w14:paraId="3DE660B9" w14:textId="77777777" w:rsidR="00861B21" w:rsidRDefault="00861B21" w:rsidP="00861B21">
      <w:r>
        <w:t>Do you think other teachers would be interested in this type of work in a more structured, systematic setting? (e.g., training for this kind of work).</w:t>
      </w:r>
    </w:p>
    <w:p w14:paraId="4A19675C" w14:textId="77777777" w:rsidR="00861B21" w:rsidRDefault="00861B21" w:rsidP="00861B21">
      <w:r>
        <w:t>In the end, do you think this experience fit into the context of the class?</w:t>
      </w:r>
    </w:p>
    <w:p w14:paraId="0C259DF1" w14:textId="66B66D50" w:rsidR="00861B21" w:rsidRDefault="00861B21" w:rsidP="00861B21">
      <w:r>
        <w:t>Students mentioned that they would like to see this work continue both within the class and in future classes: Is there space to continue this work within this class? Is there any space outside of this class that you might see this continuing (</w:t>
      </w:r>
      <w:r>
        <w:t>e.g.</w:t>
      </w:r>
      <w:r>
        <w:t>, Afterschool program, other classrooms, other teachers, etc.)?</w:t>
      </w:r>
    </w:p>
    <w:sectPr w:rsidR="00861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A5DBA"/>
    <w:multiLevelType w:val="multilevel"/>
    <w:tmpl w:val="C770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21"/>
    <w:rsid w:val="00861B21"/>
    <w:rsid w:val="00D3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99BB4"/>
  <w15:chartTrackingRefBased/>
  <w15:docId w15:val="{56B080B4-1516-0544-90ED-4C562A46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B21"/>
    <w:rPr>
      <w:rFonts w:eastAsiaTheme="majorEastAsia" w:cstheme="majorBidi"/>
      <w:color w:val="272727" w:themeColor="text1" w:themeTint="D8"/>
    </w:rPr>
  </w:style>
  <w:style w:type="paragraph" w:styleId="Title">
    <w:name w:val="Title"/>
    <w:basedOn w:val="Normal"/>
    <w:next w:val="Normal"/>
    <w:link w:val="TitleChar"/>
    <w:uiPriority w:val="10"/>
    <w:qFormat/>
    <w:rsid w:val="00861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B21"/>
    <w:pPr>
      <w:spacing w:before="160"/>
      <w:jc w:val="center"/>
    </w:pPr>
    <w:rPr>
      <w:i/>
      <w:iCs/>
      <w:color w:val="404040" w:themeColor="text1" w:themeTint="BF"/>
    </w:rPr>
  </w:style>
  <w:style w:type="character" w:customStyle="1" w:styleId="QuoteChar">
    <w:name w:val="Quote Char"/>
    <w:basedOn w:val="DefaultParagraphFont"/>
    <w:link w:val="Quote"/>
    <w:uiPriority w:val="29"/>
    <w:rsid w:val="00861B21"/>
    <w:rPr>
      <w:i/>
      <w:iCs/>
      <w:color w:val="404040" w:themeColor="text1" w:themeTint="BF"/>
    </w:rPr>
  </w:style>
  <w:style w:type="paragraph" w:styleId="ListParagraph">
    <w:name w:val="List Paragraph"/>
    <w:basedOn w:val="Normal"/>
    <w:uiPriority w:val="34"/>
    <w:qFormat/>
    <w:rsid w:val="00861B21"/>
    <w:pPr>
      <w:ind w:left="720"/>
      <w:contextualSpacing/>
    </w:pPr>
  </w:style>
  <w:style w:type="character" w:styleId="IntenseEmphasis">
    <w:name w:val="Intense Emphasis"/>
    <w:basedOn w:val="DefaultParagraphFont"/>
    <w:uiPriority w:val="21"/>
    <w:qFormat/>
    <w:rsid w:val="00861B21"/>
    <w:rPr>
      <w:i/>
      <w:iCs/>
      <w:color w:val="0F4761" w:themeColor="accent1" w:themeShade="BF"/>
    </w:rPr>
  </w:style>
  <w:style w:type="paragraph" w:styleId="IntenseQuote">
    <w:name w:val="Intense Quote"/>
    <w:basedOn w:val="Normal"/>
    <w:next w:val="Normal"/>
    <w:link w:val="IntenseQuoteChar"/>
    <w:uiPriority w:val="30"/>
    <w:qFormat/>
    <w:rsid w:val="00861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21"/>
    <w:rPr>
      <w:i/>
      <w:iCs/>
      <w:color w:val="0F4761" w:themeColor="accent1" w:themeShade="BF"/>
    </w:rPr>
  </w:style>
  <w:style w:type="character" w:styleId="IntenseReference">
    <w:name w:val="Intense Reference"/>
    <w:basedOn w:val="DefaultParagraphFont"/>
    <w:uiPriority w:val="32"/>
    <w:qFormat/>
    <w:rsid w:val="00861B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9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Muzekari, Benjamin</dc:creator>
  <cp:keywords/>
  <dc:description/>
  <cp:lastModifiedBy>Muzekari, Benjamin</cp:lastModifiedBy>
  <cp:revision>1</cp:revision>
  <dcterms:created xsi:type="dcterms:W3CDTF">2025-09-10T00:37:00Z</dcterms:created>
  <dcterms:modified xsi:type="dcterms:W3CDTF">2025-09-10T00:38:00Z</dcterms:modified>
</cp:coreProperties>
</file>